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CB" w:rsidRDefault="004870C4" w:rsidP="00487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C4">
        <w:rPr>
          <w:rFonts w:ascii="Times New Roman" w:hAnsi="Times New Roman" w:cs="Times New Roman"/>
          <w:b/>
          <w:sz w:val="28"/>
          <w:szCs w:val="28"/>
        </w:rPr>
        <w:t>Уважаемые участники фестиваля!</w:t>
      </w:r>
    </w:p>
    <w:p w:rsidR="004870C4" w:rsidRDefault="004870C4" w:rsidP="00487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0C4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3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D10E4">
        <w:rPr>
          <w:rFonts w:ascii="Times New Roman" w:hAnsi="Times New Roman" w:cs="Times New Roman"/>
          <w:sz w:val="28"/>
          <w:szCs w:val="28"/>
        </w:rPr>
        <w:t>пидемиологической обстановкой и</w:t>
      </w:r>
      <w:r w:rsidRPr="004870C4">
        <w:rPr>
          <w:rFonts w:ascii="Times New Roman" w:hAnsi="Times New Roman" w:cs="Times New Roman"/>
          <w:sz w:val="28"/>
          <w:szCs w:val="28"/>
        </w:rPr>
        <w:t xml:space="preserve"> рекомендациями Роспотребнадзора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проведения Открытого фестиваля </w:t>
      </w:r>
      <w:r w:rsidR="008D10E4">
        <w:rPr>
          <w:rFonts w:ascii="Times New Roman" w:hAnsi="Times New Roman" w:cs="Times New Roman"/>
          <w:sz w:val="28"/>
          <w:szCs w:val="28"/>
        </w:rPr>
        <w:t xml:space="preserve">– конкурса </w:t>
      </w:r>
      <w:r>
        <w:rPr>
          <w:rFonts w:ascii="Times New Roman" w:hAnsi="Times New Roman" w:cs="Times New Roman"/>
          <w:sz w:val="28"/>
          <w:szCs w:val="28"/>
        </w:rPr>
        <w:t>«Талант без границ» внесены изменения. Дворец культуры им.Ю.А.Гагарина  заботится о вашем здоровье.</w:t>
      </w:r>
    </w:p>
    <w:p w:rsidR="00033686" w:rsidRDefault="003334BD" w:rsidP="003334BD">
      <w:pPr>
        <w:ind w:firstLine="20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33686" w:rsidRPr="00033686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="008D10E4">
        <w:rPr>
          <w:rFonts w:ascii="Times New Roman" w:hAnsi="Times New Roman" w:cs="Times New Roman"/>
          <w:b/>
          <w:sz w:val="28"/>
          <w:szCs w:val="28"/>
        </w:rPr>
        <w:t>.</w:t>
      </w:r>
      <w:r w:rsidR="00033686">
        <w:rPr>
          <w:rFonts w:ascii="Times New Roman" w:hAnsi="Times New Roman" w:cs="Times New Roman"/>
          <w:b/>
          <w:sz w:val="28"/>
          <w:szCs w:val="28"/>
        </w:rPr>
        <w:br/>
      </w:r>
      <w:r w:rsidR="00033686" w:rsidRPr="00033686">
        <w:rPr>
          <w:rFonts w:ascii="Times New Roman" w:hAnsi="Times New Roman" w:cs="Times New Roman"/>
          <w:sz w:val="28"/>
          <w:szCs w:val="28"/>
        </w:rPr>
        <w:t>В кабинетах, где размещается коллектив</w:t>
      </w:r>
      <w:r w:rsidR="008D10E4">
        <w:rPr>
          <w:rFonts w:ascii="Times New Roman" w:hAnsi="Times New Roman" w:cs="Times New Roman"/>
          <w:sz w:val="28"/>
          <w:szCs w:val="28"/>
        </w:rPr>
        <w:t>,</w:t>
      </w:r>
      <w:r w:rsidR="00033686" w:rsidRPr="00033686">
        <w:rPr>
          <w:rFonts w:ascii="Times New Roman" w:hAnsi="Times New Roman" w:cs="Times New Roman"/>
          <w:sz w:val="28"/>
          <w:szCs w:val="28"/>
        </w:rPr>
        <w:t xml:space="preserve"> </w:t>
      </w:r>
      <w:r w:rsidR="008D10E4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4801EF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="00033686" w:rsidRPr="00033686">
        <w:rPr>
          <w:rFonts w:ascii="Times New Roman" w:hAnsi="Times New Roman" w:cs="Times New Roman"/>
          <w:sz w:val="28"/>
          <w:szCs w:val="28"/>
        </w:rPr>
        <w:t>не более двух родителей.</w:t>
      </w:r>
      <w:r>
        <w:rPr>
          <w:rFonts w:ascii="Times New Roman" w:hAnsi="Times New Roman" w:cs="Times New Roman"/>
          <w:sz w:val="28"/>
          <w:szCs w:val="28"/>
        </w:rPr>
        <w:br/>
      </w:r>
      <w:r w:rsidR="00033686">
        <w:rPr>
          <w:rFonts w:ascii="Times New Roman" w:hAnsi="Times New Roman" w:cs="Times New Roman"/>
          <w:sz w:val="28"/>
          <w:szCs w:val="28"/>
        </w:rPr>
        <w:t>Родители, желающие посмотреть выступления детей</w:t>
      </w:r>
      <w:r w:rsidR="008D10E4">
        <w:rPr>
          <w:rFonts w:ascii="Times New Roman" w:hAnsi="Times New Roman" w:cs="Times New Roman"/>
          <w:sz w:val="28"/>
          <w:szCs w:val="28"/>
        </w:rPr>
        <w:t>,</w:t>
      </w:r>
      <w:r w:rsidR="00033686">
        <w:rPr>
          <w:rFonts w:ascii="Times New Roman" w:hAnsi="Times New Roman" w:cs="Times New Roman"/>
          <w:sz w:val="28"/>
          <w:szCs w:val="28"/>
        </w:rPr>
        <w:t xml:space="preserve"> размещаются в Большом зале с соблюдением социальной дистанции. </w:t>
      </w:r>
      <w:r w:rsidR="008D10E4">
        <w:rPr>
          <w:rFonts w:ascii="Times New Roman" w:hAnsi="Times New Roman" w:cs="Times New Roman"/>
          <w:sz w:val="28"/>
          <w:szCs w:val="28"/>
        </w:rPr>
        <w:t>Наличие защитных масок обязательно!</w:t>
      </w:r>
      <w:r w:rsidR="008D10E4">
        <w:rPr>
          <w:rFonts w:ascii="Times New Roman" w:hAnsi="Times New Roman" w:cs="Times New Roman"/>
          <w:sz w:val="28"/>
          <w:szCs w:val="28"/>
        </w:rPr>
        <w:br/>
        <w:t>Спасибо за понимание!</w:t>
      </w:r>
    </w:p>
    <w:p w:rsidR="003334BD" w:rsidRDefault="003334BD" w:rsidP="003334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BD">
        <w:rPr>
          <w:rFonts w:ascii="Times New Roman" w:hAnsi="Times New Roman" w:cs="Times New Roman"/>
          <w:b/>
          <w:sz w:val="28"/>
          <w:szCs w:val="28"/>
        </w:rPr>
        <w:t>Информация для руководителей!</w:t>
      </w:r>
    </w:p>
    <w:p w:rsidR="003334BD" w:rsidRPr="00340084" w:rsidRDefault="003334BD" w:rsidP="003334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0084">
        <w:rPr>
          <w:rFonts w:ascii="Times New Roman" w:hAnsi="Times New Roman" w:cs="Times New Roman"/>
          <w:sz w:val="28"/>
          <w:szCs w:val="28"/>
        </w:rPr>
        <w:t>Убедительная просьба  контролировать нахождение участников коллективов в отведённых помещениях. Свободное перемещение по ДК не желательно.</w:t>
      </w:r>
      <w:r w:rsidRPr="00340084">
        <w:rPr>
          <w:rFonts w:ascii="Times New Roman" w:hAnsi="Times New Roman" w:cs="Times New Roman"/>
          <w:sz w:val="28"/>
          <w:szCs w:val="28"/>
        </w:rPr>
        <w:br/>
        <w:t>Фонограммы для выступлений просим выслать заранее</w:t>
      </w:r>
      <w:r w:rsidR="007911F1" w:rsidRPr="0079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F1" w:rsidRPr="007911F1">
        <w:rPr>
          <w:rFonts w:ascii="Times New Roman" w:hAnsi="Times New Roman" w:cs="Times New Roman"/>
          <w:sz w:val="28"/>
          <w:szCs w:val="28"/>
        </w:rPr>
        <w:t xml:space="preserve">на </w:t>
      </w:r>
      <w:r w:rsidR="007911F1" w:rsidRPr="00340084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7911F1" w:rsidRPr="00340084">
        <w:rPr>
          <w:rFonts w:ascii="Times New Roman" w:hAnsi="Times New Roman" w:cs="Times New Roman"/>
          <w:b/>
          <w:sz w:val="28"/>
          <w:szCs w:val="28"/>
        </w:rPr>
        <w:t>:</w:t>
      </w:r>
      <w:r w:rsidR="007911F1" w:rsidRPr="008B1B26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7911F1" w:rsidRPr="008B1B2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sp.gagarinfest.ru@yandex.ru</w:t>
      </w:r>
      <w:r w:rsidR="007911F1">
        <w:rPr>
          <w:rFonts w:ascii="Times New Roman" w:hAnsi="Times New Roman" w:cs="Times New Roman"/>
          <w:b/>
          <w:sz w:val="28"/>
          <w:szCs w:val="28"/>
        </w:rPr>
        <w:br/>
      </w:r>
      <w:r w:rsidR="008B1B26">
        <w:rPr>
          <w:rFonts w:ascii="Times New Roman" w:hAnsi="Times New Roman" w:cs="Times New Roman"/>
          <w:sz w:val="28"/>
          <w:szCs w:val="28"/>
        </w:rPr>
        <w:t xml:space="preserve"> Фонограммы должны быть подписаны. В день фестиваля принести фонограмму на</w:t>
      </w:r>
      <w:r w:rsidR="007911F1">
        <w:rPr>
          <w:rFonts w:ascii="Times New Roman" w:hAnsi="Times New Roman" w:cs="Times New Roman"/>
          <w:sz w:val="28"/>
          <w:szCs w:val="28"/>
        </w:rPr>
        <w:t xml:space="preserve"> </w:t>
      </w:r>
      <w:r w:rsidR="007911F1" w:rsidRPr="007911F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USB</w:t>
      </w:r>
      <w:r w:rsidR="007911F1" w:rsidRPr="007911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7911F1" w:rsidRPr="007911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флеш-накопител</w:t>
      </w:r>
      <w:r w:rsidR="007911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spellEnd"/>
      <w:r w:rsidR="007911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40084">
        <w:rPr>
          <w:rFonts w:ascii="Times New Roman" w:hAnsi="Times New Roman" w:cs="Times New Roman"/>
          <w:sz w:val="28"/>
          <w:szCs w:val="28"/>
        </w:rPr>
        <w:br/>
      </w:r>
      <w:r w:rsidR="007866DF">
        <w:rPr>
          <w:rFonts w:ascii="Times New Roman" w:hAnsi="Times New Roman" w:cs="Times New Roman"/>
          <w:b/>
          <w:sz w:val="28"/>
          <w:szCs w:val="28"/>
        </w:rPr>
        <w:t xml:space="preserve">Все вопросы по фестивалю просим отправлять письмом на </w:t>
      </w:r>
      <w:r w:rsidR="007866DF" w:rsidRPr="00340084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7866DF" w:rsidRPr="00340084">
        <w:rPr>
          <w:rFonts w:ascii="Times New Roman" w:hAnsi="Times New Roman" w:cs="Times New Roman"/>
          <w:b/>
          <w:sz w:val="28"/>
          <w:szCs w:val="28"/>
        </w:rPr>
        <w:t>:</w:t>
      </w:r>
      <w:r w:rsidR="008B1B26" w:rsidRPr="008B1B2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sp.gagarinfest.ru@yandex.ru</w:t>
      </w:r>
      <w:r w:rsidR="007866DF">
        <w:rPr>
          <w:rFonts w:ascii="Times New Roman" w:hAnsi="Times New Roman" w:cs="Times New Roman"/>
          <w:b/>
          <w:sz w:val="28"/>
          <w:szCs w:val="28"/>
        </w:rPr>
        <w:br/>
        <w:t>Телефон оргкомитета: 542-65-00</w:t>
      </w:r>
      <w:proofErr w:type="gramStart"/>
      <w:r w:rsidR="00340084" w:rsidRPr="0034008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340084" w:rsidRPr="00340084">
        <w:rPr>
          <w:rFonts w:ascii="Times New Roman" w:hAnsi="Times New Roman" w:cs="Times New Roman"/>
          <w:sz w:val="28"/>
          <w:szCs w:val="28"/>
        </w:rPr>
        <w:t>осле конкурсного выступления коллектив (солист) освобождает занимаемое помещение для проведения дезинфекции. При желании посмотреть выступления конкурсантов, можно переместиться  в Большой зал. Рассадка с учётом социальной дистанции.</w:t>
      </w:r>
      <w:r w:rsidR="007866DF">
        <w:rPr>
          <w:rFonts w:ascii="Times New Roman" w:hAnsi="Times New Roman" w:cs="Times New Roman"/>
          <w:sz w:val="28"/>
          <w:szCs w:val="28"/>
        </w:rPr>
        <w:br/>
        <w:t>Для  награждения</w:t>
      </w:r>
      <w:r w:rsidR="00340084" w:rsidRPr="00340084">
        <w:rPr>
          <w:rFonts w:ascii="Times New Roman" w:hAnsi="Times New Roman" w:cs="Times New Roman"/>
          <w:sz w:val="28"/>
          <w:szCs w:val="28"/>
        </w:rPr>
        <w:t xml:space="preserve"> </w:t>
      </w:r>
      <w:r w:rsidR="007866DF">
        <w:rPr>
          <w:rFonts w:ascii="Times New Roman" w:hAnsi="Times New Roman" w:cs="Times New Roman"/>
          <w:sz w:val="28"/>
          <w:szCs w:val="28"/>
        </w:rPr>
        <w:t>на сцену поднимается один представитель от  коллектива</w:t>
      </w:r>
      <w:r w:rsidR="00340084" w:rsidRPr="00340084">
        <w:rPr>
          <w:rFonts w:ascii="Times New Roman" w:hAnsi="Times New Roman" w:cs="Times New Roman"/>
          <w:sz w:val="28"/>
          <w:szCs w:val="28"/>
        </w:rPr>
        <w:t>.</w:t>
      </w:r>
    </w:p>
    <w:p w:rsidR="00340084" w:rsidRPr="003334BD" w:rsidRDefault="00340084" w:rsidP="003334B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01EF" w:rsidRPr="004801EF" w:rsidRDefault="008D10E4" w:rsidP="004801EF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10E4">
        <w:rPr>
          <w:rFonts w:ascii="Times New Roman" w:hAnsi="Times New Roman" w:cs="Times New Roman"/>
          <w:b/>
          <w:color w:val="FF0000"/>
          <w:sz w:val="32"/>
          <w:szCs w:val="32"/>
        </w:rPr>
        <w:t>Вход на сцену ос</w:t>
      </w:r>
      <w:r w:rsidR="004801EF">
        <w:rPr>
          <w:rFonts w:ascii="Times New Roman" w:hAnsi="Times New Roman" w:cs="Times New Roman"/>
          <w:b/>
          <w:color w:val="FF0000"/>
          <w:sz w:val="32"/>
          <w:szCs w:val="32"/>
        </w:rPr>
        <w:t>уществляется с правой стороны</w:t>
      </w:r>
      <w:r w:rsidR="003334B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801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(Северная сторона)</w:t>
      </w:r>
      <w:r w:rsidRPr="008D10E4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r w:rsidRPr="008D10E4">
        <w:rPr>
          <w:rFonts w:ascii="Times New Roman" w:hAnsi="Times New Roman" w:cs="Times New Roman"/>
          <w:b/>
          <w:color w:val="FF0000"/>
          <w:sz w:val="32"/>
          <w:szCs w:val="32"/>
        </w:rPr>
        <w:t>Выход со сцены осуществляется в левую сторону</w:t>
      </w:r>
      <w:r w:rsidR="003334B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801EF">
        <w:rPr>
          <w:rFonts w:ascii="Times New Roman" w:hAnsi="Times New Roman" w:cs="Times New Roman"/>
          <w:b/>
          <w:color w:val="FF0000"/>
          <w:sz w:val="32"/>
          <w:szCs w:val="32"/>
        </w:rPr>
        <w:t>(Южная сторона)</w:t>
      </w:r>
    </w:p>
    <w:p w:rsidR="007866DF" w:rsidRDefault="007866DF" w:rsidP="008B1B26">
      <w:pPr>
        <w:rPr>
          <w:rFonts w:ascii="Times New Roman" w:hAnsi="Times New Roman" w:cs="Times New Roman"/>
          <w:b/>
          <w:sz w:val="28"/>
          <w:szCs w:val="28"/>
        </w:rPr>
      </w:pPr>
    </w:p>
    <w:p w:rsidR="004870C4" w:rsidRPr="000C00DB" w:rsidRDefault="004801EF" w:rsidP="004870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Тайминг фестиваля</w:t>
      </w:r>
      <w:r w:rsidR="004870C4" w:rsidRPr="000C00DB">
        <w:rPr>
          <w:rFonts w:ascii="Times New Roman" w:hAnsi="Times New Roman" w:cs="Times New Roman"/>
          <w:b/>
          <w:sz w:val="28"/>
          <w:szCs w:val="28"/>
        </w:rPr>
        <w:t>:</w:t>
      </w:r>
    </w:p>
    <w:p w:rsidR="004870C4" w:rsidRDefault="004870C4" w:rsidP="00487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70C4">
        <w:rPr>
          <w:rFonts w:ascii="Times New Roman" w:hAnsi="Times New Roman" w:cs="Times New Roman"/>
          <w:b/>
          <w:sz w:val="28"/>
          <w:szCs w:val="28"/>
        </w:rPr>
        <w:t>10.00-11.30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870C4">
        <w:rPr>
          <w:rFonts w:ascii="Times New Roman" w:hAnsi="Times New Roman" w:cs="Times New Roman"/>
          <w:sz w:val="28"/>
          <w:szCs w:val="28"/>
        </w:rPr>
        <w:t>Регистрация участников фестиваля в номинации «Современная хореография»</w:t>
      </w:r>
    </w:p>
    <w:p w:rsidR="004870C4" w:rsidRDefault="00EA275E" w:rsidP="004870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10.30-12.0</w:t>
      </w:r>
      <w:r w:rsidR="004870C4" w:rsidRPr="004870C4">
        <w:rPr>
          <w:rFonts w:ascii="Times New Roman" w:hAnsi="Times New Roman" w:cs="Times New Roman"/>
          <w:b/>
          <w:sz w:val="28"/>
          <w:szCs w:val="28"/>
        </w:rPr>
        <w:t>0</w:t>
      </w:r>
      <w:r w:rsidR="004870C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870C4" w:rsidRPr="004870C4">
        <w:rPr>
          <w:rFonts w:ascii="Times New Roman" w:hAnsi="Times New Roman" w:cs="Times New Roman"/>
          <w:sz w:val="28"/>
          <w:szCs w:val="28"/>
        </w:rPr>
        <w:t>Техническая репетиция</w:t>
      </w:r>
      <w:r w:rsidR="004870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0C4" w:rsidRPr="004870C4">
        <w:rPr>
          <w:rFonts w:ascii="Times New Roman" w:hAnsi="Times New Roman" w:cs="Times New Roman"/>
          <w:sz w:val="28"/>
          <w:szCs w:val="28"/>
        </w:rPr>
        <w:t>на сцене</w:t>
      </w:r>
    </w:p>
    <w:p w:rsidR="008252A4" w:rsidRDefault="005E03F5" w:rsidP="008252A4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12.10</w:t>
      </w:r>
      <w:r w:rsidR="00825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репетиция открытия фестиваля</w:t>
      </w:r>
    </w:p>
    <w:p w:rsidR="005648C5" w:rsidRDefault="008252A4" w:rsidP="005648C5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13.00- Открытие фестиваля.</w:t>
      </w:r>
    </w:p>
    <w:p w:rsidR="005648C5" w:rsidRPr="005648C5" w:rsidRDefault="005648C5" w:rsidP="005648C5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13.05</w:t>
      </w:r>
      <w:r w:rsidRPr="00564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- 14.10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8252A4" w:rsidRPr="00872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«Современная хореография»</w:t>
      </w:r>
    </w:p>
    <w:p w:rsidR="008252A4" w:rsidRPr="005648C5" w:rsidRDefault="005648C5" w:rsidP="005648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F06">
        <w:rPr>
          <w:rFonts w:ascii="Times New Roman" w:hAnsi="Times New Roman" w:cs="Times New Roman"/>
          <w:b/>
          <w:sz w:val="28"/>
          <w:szCs w:val="28"/>
        </w:rPr>
        <w:t>13.30-14.00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 фестиваля в номинации «Оригинальный номер»</w:t>
      </w:r>
    </w:p>
    <w:p w:rsidR="008252A4" w:rsidRPr="005648C5" w:rsidRDefault="005648C5" w:rsidP="00564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C75F06">
        <w:rPr>
          <w:rFonts w:ascii="Times New Roman" w:hAnsi="Times New Roman" w:cs="Times New Roman"/>
          <w:b/>
          <w:sz w:val="28"/>
          <w:szCs w:val="28"/>
        </w:rPr>
        <w:t>14.10- 14.</w:t>
      </w:r>
      <w:r w:rsidR="00FB1AC5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70C4">
        <w:rPr>
          <w:rFonts w:ascii="Times New Roman" w:hAnsi="Times New Roman" w:cs="Times New Roman"/>
          <w:sz w:val="28"/>
          <w:szCs w:val="28"/>
        </w:rPr>
        <w:t>Техническая репетиция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70C4">
        <w:rPr>
          <w:rFonts w:ascii="Times New Roman" w:hAnsi="Times New Roman" w:cs="Times New Roman"/>
          <w:sz w:val="28"/>
          <w:szCs w:val="28"/>
        </w:rPr>
        <w:t>на сцене</w:t>
      </w:r>
      <w:r>
        <w:rPr>
          <w:rFonts w:ascii="Times New Roman" w:hAnsi="Times New Roman" w:cs="Times New Roman"/>
          <w:sz w:val="28"/>
          <w:szCs w:val="28"/>
        </w:rPr>
        <w:t xml:space="preserve"> (номинация «Оригинальный номер»)</w:t>
      </w:r>
    </w:p>
    <w:p w:rsidR="008252A4" w:rsidRPr="008252A4" w:rsidRDefault="008252A4" w:rsidP="008252A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FB1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14.45</w:t>
      </w:r>
      <w:r w:rsidR="00564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</w:t>
      </w:r>
      <w:r w:rsidR="00FB1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451">
        <w:rPr>
          <w:rFonts w:ascii="Times New Roman" w:eastAsia="Times New Roman" w:hAnsi="Times New Roman" w:cs="Times New Roman"/>
          <w:color w:val="000000"/>
          <w:sz w:val="28"/>
          <w:szCs w:val="28"/>
        </w:rPr>
        <w:t>-   Награждение участников номинации «Современная хореография»</w:t>
      </w:r>
    </w:p>
    <w:p w:rsidR="005648C5" w:rsidRDefault="005648C5" w:rsidP="005648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00DB">
        <w:rPr>
          <w:rFonts w:ascii="Times New Roman" w:hAnsi="Times New Roman" w:cs="Times New Roman"/>
          <w:b/>
          <w:sz w:val="28"/>
          <w:szCs w:val="28"/>
        </w:rPr>
        <w:t>15.00-</w:t>
      </w:r>
      <w:r>
        <w:rPr>
          <w:rFonts w:ascii="Times New Roman" w:hAnsi="Times New Roman" w:cs="Times New Roman"/>
          <w:b/>
          <w:sz w:val="28"/>
          <w:szCs w:val="28"/>
        </w:rPr>
        <w:t xml:space="preserve">15.30- </w:t>
      </w:r>
      <w:r w:rsidRPr="004870C4">
        <w:rPr>
          <w:rFonts w:ascii="Times New Roman" w:hAnsi="Times New Roman" w:cs="Times New Roman"/>
          <w:sz w:val="28"/>
          <w:szCs w:val="28"/>
        </w:rPr>
        <w:t>Регистрация участников фестиваля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«Эстрадный вокал»</w:t>
      </w:r>
    </w:p>
    <w:p w:rsidR="005648C5" w:rsidRDefault="000C00DB" w:rsidP="005648C5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1B2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564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15.30- 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«Оригинальный номер»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5648C5" w:rsidRPr="000C00DB">
        <w:rPr>
          <w:rFonts w:ascii="Times New Roman" w:hAnsi="Times New Roman" w:cs="Times New Roman"/>
          <w:b/>
          <w:sz w:val="28"/>
          <w:szCs w:val="28"/>
        </w:rPr>
        <w:t>15.30-1</w:t>
      </w:r>
      <w:r w:rsidR="005648C5">
        <w:rPr>
          <w:rFonts w:ascii="Times New Roman" w:hAnsi="Times New Roman" w:cs="Times New Roman"/>
          <w:b/>
          <w:sz w:val="28"/>
          <w:szCs w:val="28"/>
        </w:rPr>
        <w:t>6.00</w:t>
      </w:r>
      <w:r w:rsidR="005648C5">
        <w:rPr>
          <w:rFonts w:ascii="Times New Roman" w:hAnsi="Times New Roman" w:cs="Times New Roman"/>
          <w:sz w:val="28"/>
          <w:szCs w:val="28"/>
        </w:rPr>
        <w:t xml:space="preserve">- </w:t>
      </w:r>
      <w:r w:rsidR="005648C5" w:rsidRPr="004870C4">
        <w:rPr>
          <w:rFonts w:ascii="Times New Roman" w:hAnsi="Times New Roman" w:cs="Times New Roman"/>
          <w:sz w:val="28"/>
          <w:szCs w:val="28"/>
        </w:rPr>
        <w:t>Техническая репетиция</w:t>
      </w:r>
      <w:r w:rsidR="005648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8C5" w:rsidRPr="004870C4">
        <w:rPr>
          <w:rFonts w:ascii="Times New Roman" w:hAnsi="Times New Roman" w:cs="Times New Roman"/>
          <w:sz w:val="28"/>
          <w:szCs w:val="28"/>
        </w:rPr>
        <w:t>на сцене</w:t>
      </w:r>
      <w:r w:rsidR="005648C5">
        <w:rPr>
          <w:rFonts w:ascii="Times New Roman" w:hAnsi="Times New Roman" w:cs="Times New Roman"/>
          <w:sz w:val="28"/>
          <w:szCs w:val="28"/>
        </w:rPr>
        <w:t xml:space="preserve"> (Номинация «Эстрадный вокал»)</w:t>
      </w:r>
    </w:p>
    <w:p w:rsidR="000C00DB" w:rsidRPr="005648C5" w:rsidRDefault="000C00DB" w:rsidP="005648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 xml:space="preserve">16.00- 16.15- Награждение участников номинации «Оригинальный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номер»</w:t>
      </w:r>
    </w:p>
    <w:p w:rsidR="000C00DB" w:rsidRPr="0033615B" w:rsidRDefault="000C00DB" w:rsidP="000C00DB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16.30 -</w:t>
      </w:r>
      <w:r w:rsidR="005648C5">
        <w:rPr>
          <w:rFonts w:ascii="Times New Roman" w:eastAsia="Times New Roman" w:hAnsi="Times New Roman" w:cs="Times New Roman"/>
          <w:b/>
          <w:sz w:val="28"/>
          <w:szCs w:val="28"/>
        </w:rPr>
        <w:t xml:space="preserve">18.00-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Номинация «Эстрадный вокал»</w:t>
      </w:r>
      <w:r>
        <w:rPr>
          <w:rFonts w:ascii="Times New Roman" w:hAnsi="Times New Roman" w:cs="Times New Roman"/>
          <w:sz w:val="28"/>
          <w:szCs w:val="28"/>
        </w:rPr>
        <w:br/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18.30- Награждение участников номинации «Эстрадный вокал»</w:t>
      </w:r>
    </w:p>
    <w:p w:rsidR="00232E7D" w:rsidRDefault="00232E7D" w:rsidP="004801EF">
      <w:pPr>
        <w:rPr>
          <w:rFonts w:ascii="Times New Roman" w:hAnsi="Times New Roman" w:cs="Times New Roman"/>
          <w:b/>
          <w:sz w:val="28"/>
          <w:szCs w:val="28"/>
        </w:rPr>
      </w:pPr>
    </w:p>
    <w:p w:rsidR="005648C5" w:rsidRDefault="000C00DB" w:rsidP="00232E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0D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801E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C00DB">
        <w:rPr>
          <w:rFonts w:ascii="Times New Roman" w:hAnsi="Times New Roman" w:cs="Times New Roman"/>
          <w:b/>
          <w:sz w:val="28"/>
          <w:szCs w:val="28"/>
        </w:rPr>
        <w:t>технической репетиции на сцене:</w:t>
      </w:r>
    </w:p>
    <w:p w:rsidR="005648C5" w:rsidRPr="004801EF" w:rsidRDefault="005648C5" w:rsidP="004870C4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01EF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«Современная хореография»</w:t>
      </w:r>
    </w:p>
    <w:p w:rsidR="004870C4" w:rsidRPr="0033615B" w:rsidRDefault="004870C4" w:rsidP="004870C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Школа танцев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Grand</w:t>
      </w:r>
      <w:r w:rsidRPr="00EA2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Pas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A275E" w:rsidRPr="00EA2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/Кабинет 103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Гарифова Юлиана Михайловна</w:t>
      </w:r>
    </w:p>
    <w:p w:rsidR="004870C4" w:rsidRPr="0033615B" w:rsidRDefault="00EA275E" w:rsidP="004870C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70C4" w:rsidRPr="0033615B">
        <w:rPr>
          <w:rFonts w:ascii="Times New Roman" w:eastAsia="Times New Roman" w:hAnsi="Times New Roman" w:cs="Times New Roman"/>
          <w:sz w:val="28"/>
          <w:szCs w:val="28"/>
        </w:rPr>
        <w:t xml:space="preserve"> МБУК «Центр Елизаветы Мамонтовой»</w:t>
      </w:r>
    </w:p>
    <w:p w:rsidR="007911F1" w:rsidRDefault="004870C4" w:rsidP="005E03F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 xml:space="preserve">            г. Хотьково</w:t>
      </w:r>
    </w:p>
    <w:p w:rsidR="004870C4" w:rsidRPr="0033615B" w:rsidRDefault="005E03F5" w:rsidP="005E03F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70C4" w:rsidRPr="0033615B" w:rsidRDefault="00EA275E" w:rsidP="004870C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10.35</w:t>
      </w:r>
    </w:p>
    <w:p w:rsidR="004870C4" w:rsidRPr="0033615B" w:rsidRDefault="004870C4" w:rsidP="004870C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Танцевальная студия «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Krita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Dance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A275E" w:rsidRPr="00EA2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2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/Кабинет 239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Руководитель, педагог студии  Крутова Наталия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г. Сергиев Посад</w:t>
      </w:r>
    </w:p>
    <w:p w:rsidR="004870C4" w:rsidRPr="0033615B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03F5" w:rsidRPr="007911F1" w:rsidRDefault="00EA275E" w:rsidP="005E03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10.40</w:t>
      </w:r>
      <w:r w:rsidR="004870C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Хореографический коллектив «Ассоль»</w:t>
      </w:r>
      <w:r w:rsidRPr="00EA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322</w:t>
      </w:r>
      <w:r w:rsidR="004870C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Кузнецова Алла Федоровна </w:t>
      </w:r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«ФНПЦ» НИИ прикладной химии», Дом Учёных</w:t>
      </w:r>
      <w:proofErr w:type="gramStart"/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Сергиев Поса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EA275E" w:rsidRPr="00EA275E" w:rsidRDefault="00EA275E" w:rsidP="00EA275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75E">
        <w:rPr>
          <w:rFonts w:ascii="Times New Roman" w:eastAsia="Times New Roman" w:hAnsi="Times New Roman" w:cs="Times New Roman"/>
          <w:b/>
          <w:sz w:val="28"/>
          <w:szCs w:val="28"/>
        </w:rPr>
        <w:t>10.45</w:t>
      </w:r>
    </w:p>
    <w:p w:rsidR="00EA275E" w:rsidRPr="0033615B" w:rsidRDefault="004870C4" w:rsidP="00EA275E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Образцовый Детский коллектив Московской области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br/>
        <w:t>Хореографический коллектив «Юность»</w:t>
      </w:r>
      <w:r w:rsidR="00EA275E" w:rsidRPr="00EA2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3F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Кабинет 234</w:t>
      </w:r>
    </w:p>
    <w:p w:rsidR="004870C4" w:rsidRPr="0033615B" w:rsidRDefault="004870C4" w:rsidP="004870C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МБУ ДО Дворец творчества и молодёжи «Истоки»</w:t>
      </w:r>
      <w:r w:rsidRPr="0033615B">
        <w:rPr>
          <w:rFonts w:ascii="Times New Roman" w:eastAsia="Times New Roman" w:hAnsi="Times New Roman" w:cs="Times New Roman"/>
          <w:sz w:val="28"/>
          <w:szCs w:val="28"/>
        </w:rPr>
        <w:br/>
        <w:t>г. Сергиев Посад</w:t>
      </w:r>
    </w:p>
    <w:p w:rsidR="004870C4" w:rsidRPr="0033615B" w:rsidRDefault="004870C4" w:rsidP="004870C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70C4" w:rsidRPr="0033615B" w:rsidRDefault="00EA275E" w:rsidP="004870C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10.50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«Образцовый» коллектив хореографический ансамбль «Солнышко»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A275E" w:rsidRPr="00EA2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Кабинет 120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Слепцова Алла Николаевна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МБУК СДК «Юность»</w:t>
      </w:r>
    </w:p>
    <w:p w:rsidR="004870C4" w:rsidRDefault="004870C4" w:rsidP="005E03F5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15B">
        <w:rPr>
          <w:rFonts w:ascii="Times New Roman" w:eastAsia="Times New Roman" w:hAnsi="Times New Roman" w:cs="Times New Roman"/>
          <w:sz w:val="28"/>
          <w:szCs w:val="28"/>
        </w:rPr>
        <w:t>Сергиево</w:t>
      </w:r>
      <w:proofErr w:type="gramEnd"/>
      <w:r w:rsidR="005E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sz w:val="28"/>
          <w:szCs w:val="28"/>
        </w:rPr>
        <w:t>Посадский г.о. д. Березняки</w:t>
      </w:r>
    </w:p>
    <w:p w:rsidR="005E03F5" w:rsidRPr="0033615B" w:rsidRDefault="005E03F5" w:rsidP="005E03F5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4870C4" w:rsidRPr="0033615B" w:rsidRDefault="00EA275E" w:rsidP="004870C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10.55</w:t>
      </w:r>
    </w:p>
    <w:p w:rsidR="004870C4" w:rsidRPr="0033615B" w:rsidRDefault="004870C4" w:rsidP="004870C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Группа «Фруктелла»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A275E" w:rsidRPr="00EA2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Клубное ф-е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</w:rPr>
        <w:t>Студия современного Танца «Интро»</w:t>
      </w:r>
    </w:p>
    <w:p w:rsidR="00872451" w:rsidRPr="0033615B" w:rsidRDefault="004870C4" w:rsidP="00872451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Рязанова Светлана Александровна</w:t>
      </w:r>
    </w:p>
    <w:p w:rsidR="004870C4" w:rsidRPr="005E03F5" w:rsidRDefault="004870C4" w:rsidP="005E03F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11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г. Сергиев Посад</w:t>
      </w:r>
    </w:p>
    <w:p w:rsidR="00EA275E" w:rsidRPr="00EA275E" w:rsidRDefault="00EA275E" w:rsidP="00EA275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11.00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Хореографический коллектив «Данс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Микс»</w:t>
      </w:r>
      <w:r w:rsidR="00EA275E" w:rsidRPr="00EA2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/Кабинет 112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Благова Евгения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МКУК «ДК Горизонт»</w:t>
      </w:r>
    </w:p>
    <w:p w:rsidR="004870C4" w:rsidRPr="0033615B" w:rsidRDefault="004870C4" w:rsidP="004870C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п. Реммаш</w:t>
      </w:r>
    </w:p>
    <w:p w:rsidR="004870C4" w:rsidRDefault="004870C4" w:rsidP="004870C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11F1" w:rsidRDefault="007911F1" w:rsidP="004870C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11F1" w:rsidRPr="0033615B" w:rsidRDefault="007911F1" w:rsidP="004870C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70C4" w:rsidRPr="0033615B" w:rsidRDefault="00872451" w:rsidP="004870C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11.05</w:t>
      </w:r>
    </w:p>
    <w:p w:rsidR="004870C4" w:rsidRPr="0033615B" w:rsidRDefault="004870C4" w:rsidP="004870C4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Хореографический коллектив «Пируэт»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A275E" w:rsidRPr="00EA2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275E">
        <w:rPr>
          <w:rFonts w:ascii="Times New Roman" w:eastAsia="Times New Roman" w:hAnsi="Times New Roman" w:cs="Times New Roman"/>
          <w:b/>
          <w:sz w:val="28"/>
          <w:szCs w:val="28"/>
        </w:rPr>
        <w:t>Кабинет 224</w:t>
      </w:r>
    </w:p>
    <w:p w:rsidR="004870C4" w:rsidRPr="0033615B" w:rsidRDefault="004870C4" w:rsidP="004870C4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</w:p>
    <w:p w:rsidR="004870C4" w:rsidRPr="0033615B" w:rsidRDefault="004870C4" w:rsidP="004870C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D8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615B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33615B">
        <w:rPr>
          <w:rFonts w:ascii="Times New Roman" w:eastAsia="Times New Roman" w:hAnsi="Times New Roman" w:cs="Times New Roman"/>
          <w:sz w:val="28"/>
          <w:szCs w:val="28"/>
        </w:rPr>
        <w:t>ореограф Фомина Ольга Викторовна</w:t>
      </w:r>
    </w:p>
    <w:p w:rsidR="004870C4" w:rsidRPr="0033615B" w:rsidRDefault="004870C4" w:rsidP="004870C4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МУК ОДЦ «Октябрь»</w:t>
      </w:r>
    </w:p>
    <w:p w:rsidR="004870C4" w:rsidRPr="0033615B" w:rsidRDefault="004870C4" w:rsidP="005E03F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г. Сергиев Посад</w:t>
      </w:r>
    </w:p>
    <w:p w:rsidR="00872451" w:rsidRPr="00872451" w:rsidRDefault="00872451" w:rsidP="004870C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11.10</w:t>
      </w:r>
    </w:p>
    <w:p w:rsidR="00872451" w:rsidRPr="0033615B" w:rsidRDefault="004870C4" w:rsidP="00872451">
      <w:pPr>
        <w:pStyle w:val="a3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Баранова Варвара</w:t>
      </w:r>
      <w:r w:rsidR="00872451" w:rsidRPr="0087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112</w:t>
      </w:r>
    </w:p>
    <w:p w:rsidR="004870C4" w:rsidRPr="0033615B" w:rsidRDefault="00872451" w:rsidP="008724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870C4" w:rsidRPr="0033615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Благова Евгения  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МКУК «ДК Горизонт»</w:t>
      </w:r>
    </w:p>
    <w:p w:rsidR="004870C4" w:rsidRPr="007911F1" w:rsidRDefault="004870C4" w:rsidP="007911F1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п. Реммаш</w:t>
      </w:r>
      <w:r w:rsidR="007911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2451" w:rsidRPr="00872451" w:rsidRDefault="00872451" w:rsidP="008724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11.15</w:t>
      </w:r>
    </w:p>
    <w:p w:rsidR="00872451" w:rsidRPr="0033615B" w:rsidRDefault="004870C4" w:rsidP="0087245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«Хореографическая студия ТЮЗ»</w:t>
      </w:r>
      <w:r w:rsidR="00872451" w:rsidRPr="0087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124</w:t>
      </w:r>
    </w:p>
    <w:p w:rsidR="004870C4" w:rsidRPr="0033615B" w:rsidRDefault="00872451" w:rsidP="00872451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870C4" w:rsidRPr="0033615B">
        <w:rPr>
          <w:rFonts w:ascii="Times New Roman" w:eastAsia="Times New Roman" w:hAnsi="Times New Roman" w:cs="Times New Roman"/>
          <w:b/>
          <w:sz w:val="28"/>
          <w:szCs w:val="28"/>
        </w:rPr>
        <w:t>Младшая  группа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Модина Елена Евгеньевна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МУК ОДЦ «Октябрь»</w:t>
      </w:r>
    </w:p>
    <w:p w:rsidR="00872451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г. Сергиев Посад</w:t>
      </w:r>
    </w:p>
    <w:p w:rsidR="004870C4" w:rsidRPr="0033615B" w:rsidRDefault="004870C4" w:rsidP="004870C4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70C4" w:rsidRPr="0033615B" w:rsidRDefault="00872451" w:rsidP="004870C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11.20 </w:t>
      </w:r>
    </w:p>
    <w:p w:rsidR="004870C4" w:rsidRPr="0033615B" w:rsidRDefault="004870C4" w:rsidP="004870C4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Майорова Милана</w:t>
      </w:r>
      <w:r w:rsidR="0087245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872451" w:rsidRPr="00872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451">
        <w:rPr>
          <w:rFonts w:ascii="Times New Roman" w:eastAsia="Times New Roman" w:hAnsi="Times New Roman" w:cs="Times New Roman"/>
          <w:b/>
          <w:sz w:val="28"/>
          <w:szCs w:val="28"/>
        </w:rPr>
        <w:t>Кабинет 129</w:t>
      </w:r>
    </w:p>
    <w:p w:rsidR="004870C4" w:rsidRPr="0033615B" w:rsidRDefault="004870C4" w:rsidP="004870C4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Детская хореографическая  школа «Русский балет»</w:t>
      </w:r>
    </w:p>
    <w:p w:rsidR="004870C4" w:rsidRPr="00872451" w:rsidRDefault="004870C4" w:rsidP="00872451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Малетина Елизавета Александровна               </w:t>
      </w:r>
      <w:r w:rsidRPr="0033615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70C4" w:rsidRPr="0033615B" w:rsidRDefault="00872451" w:rsidP="004870C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11.25 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«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Lijo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872451" w:rsidRPr="00872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451">
        <w:rPr>
          <w:rFonts w:ascii="Times New Roman" w:eastAsia="Times New Roman" w:hAnsi="Times New Roman" w:cs="Times New Roman"/>
          <w:b/>
          <w:sz w:val="28"/>
          <w:szCs w:val="28"/>
        </w:rPr>
        <w:t>/Клубное ф-е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</w:rPr>
        <w:t>Студия современного Танца «Интро»</w:t>
      </w:r>
    </w:p>
    <w:p w:rsidR="004870C4" w:rsidRPr="00D851D5" w:rsidRDefault="004870C4" w:rsidP="00D851D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Рязанова Светлана Александровна</w:t>
      </w:r>
      <w:r w:rsidRPr="0033615B">
        <w:rPr>
          <w:rFonts w:ascii="Times New Roman" w:eastAsia="Times New Roman" w:hAnsi="Times New Roman" w:cs="Times New Roman"/>
          <w:sz w:val="28"/>
          <w:szCs w:val="28"/>
        </w:rPr>
        <w:br/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11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г. Сергиев Посад</w:t>
      </w:r>
      <w:r w:rsidR="00D851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870C4" w:rsidRPr="0033615B" w:rsidRDefault="004870C4" w:rsidP="004870C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11.30 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«Хореографическая студия ТЮЗ»</w:t>
      </w:r>
      <w:r w:rsidR="00872451" w:rsidRPr="00872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451">
        <w:rPr>
          <w:rFonts w:ascii="Times New Roman" w:eastAsia="Times New Roman" w:hAnsi="Times New Roman" w:cs="Times New Roman"/>
          <w:b/>
          <w:sz w:val="28"/>
          <w:szCs w:val="28"/>
        </w:rPr>
        <w:t>/Кабинет 124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Модина Елена Евгеньевна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МУК ОДЦ «Октябрь»</w:t>
      </w:r>
    </w:p>
    <w:p w:rsidR="004870C4" w:rsidRPr="0033615B" w:rsidRDefault="004870C4" w:rsidP="004870C4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г. Сергиев Посад</w:t>
      </w:r>
    </w:p>
    <w:p w:rsidR="004870C4" w:rsidRPr="0033615B" w:rsidRDefault="00872451" w:rsidP="004870C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11.35 </w:t>
      </w:r>
      <w:r w:rsidR="004870C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коллектив «Ассоль»</w:t>
      </w:r>
      <w:r w:rsidRPr="0087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322</w:t>
      </w:r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Кузнецова Алла Федоровна </w:t>
      </w:r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«ФНПЦ» НИИ прикладной химии», Дом Учёных.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г. Сергиев Посад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70C4" w:rsidRPr="00872451" w:rsidRDefault="00872451" w:rsidP="004870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11.40 </w:t>
      </w:r>
      <w:r w:rsidR="004870C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Народный коллектив хореографический ансамбль «Лада»</w:t>
      </w:r>
      <w:r w:rsidRPr="0087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130</w:t>
      </w:r>
      <w:r w:rsidR="004870C4"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Аминова Татьяна Ивановна   </w:t>
      </w:r>
      <w:r w:rsidR="004870C4"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70C4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 ДК им. Ю.А. Гагарина</w:t>
      </w:r>
      <w:r w:rsidR="004870C4"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Сергиев Посад</w:t>
      </w:r>
    </w:p>
    <w:p w:rsidR="00872451" w:rsidRPr="00872451" w:rsidRDefault="00872451" w:rsidP="0087245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C4" w:rsidRPr="0033615B" w:rsidRDefault="00872451" w:rsidP="004870C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11.45 </w:t>
      </w:r>
    </w:p>
    <w:p w:rsidR="004870C4" w:rsidRPr="0033615B" w:rsidRDefault="004870C4" w:rsidP="004870C4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«Интро»</w:t>
      </w:r>
      <w:r w:rsidR="00872451" w:rsidRPr="00872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451">
        <w:rPr>
          <w:rFonts w:ascii="Times New Roman" w:eastAsia="Times New Roman" w:hAnsi="Times New Roman" w:cs="Times New Roman"/>
          <w:b/>
          <w:sz w:val="28"/>
          <w:szCs w:val="28"/>
        </w:rPr>
        <w:t>/Клубное ф-е</w:t>
      </w:r>
      <w:r w:rsidRPr="003361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</w:rPr>
        <w:t>Студия современного Танца «Интро»</w:t>
      </w:r>
    </w:p>
    <w:p w:rsidR="00872451" w:rsidRPr="0033615B" w:rsidRDefault="004870C4" w:rsidP="00872451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Рязанова Светлана Александровна</w:t>
      </w:r>
    </w:p>
    <w:p w:rsidR="004801EF" w:rsidRPr="00D851D5" w:rsidRDefault="004870C4" w:rsidP="00D851D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11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г. Сергиев Посад</w:t>
      </w:r>
    </w:p>
    <w:p w:rsidR="004801EF" w:rsidRDefault="004801EF" w:rsidP="00872451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75F06" w:rsidRPr="004801EF" w:rsidRDefault="00FB1AC5" w:rsidP="00872451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801E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Номинация «Оригинальный номер»</w:t>
      </w:r>
    </w:p>
    <w:p w:rsidR="00FB1AC5" w:rsidRPr="00FB1AC5" w:rsidRDefault="00FB1AC5" w:rsidP="00FB1A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AC5" w:rsidRDefault="00FB1AC5" w:rsidP="00FB1AC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14.10</w:t>
      </w:r>
    </w:p>
    <w:p w:rsidR="00FB1AC5" w:rsidRPr="00D851D5" w:rsidRDefault="00FB1AC5" w:rsidP="00D851D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Сухова Анастасия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Школа воздушного эквилибра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ice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Шалахов Дмитрий Владимирович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Сергиев Посад</w:t>
      </w:r>
      <w:r w:rsidR="00D8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C5" w:rsidRDefault="00FB1AC5" w:rsidP="00FB1AC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14.15</w:t>
      </w:r>
    </w:p>
    <w:p w:rsidR="00FB1AC5" w:rsidRDefault="00FB1AC5" w:rsidP="00FB1A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Сороченко Варвара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Школа воздушного эквилибра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ice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Шалахов Дмитрий Владимирович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FB1AC5" w:rsidRDefault="00FB1AC5" w:rsidP="00FB1A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1F1" w:rsidRDefault="007911F1" w:rsidP="00FB1A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1F1" w:rsidRPr="00FB1AC5" w:rsidRDefault="007911F1" w:rsidP="00FB1A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AC5" w:rsidRDefault="00FB1AC5" w:rsidP="00FB1AC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14.20</w:t>
      </w:r>
    </w:p>
    <w:p w:rsidR="00FB1AC5" w:rsidRPr="0033615B" w:rsidRDefault="00FB1AC5" w:rsidP="00FB1AC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Скоробогатых Елена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Школа воздушного эквилибра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Galaxy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ice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junior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Руководители: Шалахова Ирина Олеговна Шалахов Дмитрий Владимирович</w:t>
      </w:r>
      <w:r w:rsidRPr="0033615B">
        <w:rPr>
          <w:rFonts w:ascii="Times New Roman" w:eastAsia="Times New Roman" w:hAnsi="Times New Roman" w:cs="Times New Roman"/>
          <w:sz w:val="28"/>
          <w:szCs w:val="28"/>
        </w:rPr>
        <w:br/>
      </w:r>
      <w:r w:rsidRPr="00FB1AC5">
        <w:rPr>
          <w:rFonts w:ascii="Times New Roman" w:eastAsia="Times New Roman" w:hAnsi="Times New Roman" w:cs="Times New Roman"/>
          <w:sz w:val="28"/>
          <w:szCs w:val="28"/>
        </w:rPr>
        <w:t>г.Сергиев Посад</w:t>
      </w:r>
    </w:p>
    <w:p w:rsidR="00FB1AC5" w:rsidRPr="0033615B" w:rsidRDefault="00FB1AC5" w:rsidP="00FB1AC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14.25</w:t>
      </w:r>
      <w:r w:rsidRPr="00D4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1AC5" w:rsidRPr="0033615B" w:rsidRDefault="00FB1AC5" w:rsidP="00FB1AC5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Машнинова Ангелина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</w:p>
    <w:p w:rsidR="00FB1AC5" w:rsidRPr="0033615B" w:rsidRDefault="00FB1AC5" w:rsidP="00FB1AC5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Школа воздушного эквилибра «</w:t>
      </w:r>
      <w:r w:rsidRPr="0033615B">
        <w:rPr>
          <w:rFonts w:ascii="Times New Roman" w:hAnsi="Times New Roman" w:cs="Times New Roman"/>
          <w:b/>
          <w:sz w:val="28"/>
          <w:szCs w:val="28"/>
          <w:lang w:val="en-US" w:eastAsia="ru-RU"/>
        </w:rPr>
        <w:t>Galaxy</w:t>
      </w: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hAnsi="Times New Roman" w:cs="Times New Roman"/>
          <w:b/>
          <w:sz w:val="28"/>
          <w:szCs w:val="28"/>
          <w:lang w:val="en-US" w:eastAsia="ru-RU"/>
        </w:rPr>
        <w:t>ice</w:t>
      </w: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B1AC5" w:rsidRPr="0033615B" w:rsidRDefault="00FB1AC5" w:rsidP="00FB1AC5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</w:p>
    <w:p w:rsidR="00FB1AC5" w:rsidRPr="0033615B" w:rsidRDefault="00FB1AC5" w:rsidP="00FB1AC5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sz w:val="28"/>
          <w:szCs w:val="28"/>
          <w:lang w:eastAsia="ru-RU"/>
        </w:rPr>
        <w:t xml:space="preserve">Шалахов Дмитрий Владимирович </w:t>
      </w:r>
    </w:p>
    <w:p w:rsidR="00FB1AC5" w:rsidRPr="0033615B" w:rsidRDefault="00FB1AC5" w:rsidP="00FB1AC5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г. Сергиев Посад</w:t>
      </w:r>
      <w:r w:rsidRPr="00336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C5" w:rsidRPr="0033615B" w:rsidRDefault="00FB1AC5" w:rsidP="00FB1AC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Морозова Диана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</w:p>
    <w:p w:rsidR="00FB1AC5" w:rsidRPr="0033615B" w:rsidRDefault="00FB1AC5" w:rsidP="00FB1AC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воздушного эквилибра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ice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1AC5" w:rsidRPr="0033615B" w:rsidRDefault="00FB1AC5" w:rsidP="00FB1A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Шалахов Дмитрий Владимирович</w:t>
      </w:r>
    </w:p>
    <w:p w:rsidR="00FB1AC5" w:rsidRPr="00D851D5" w:rsidRDefault="00FB1AC5" w:rsidP="00D851D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  <w:r w:rsidR="00D8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AC5" w:rsidRPr="0033615B" w:rsidRDefault="00FB1AC5" w:rsidP="00FB1AC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14.35 </w:t>
      </w:r>
    </w:p>
    <w:p w:rsidR="00FB1AC5" w:rsidRPr="00FB1AC5" w:rsidRDefault="00FB1AC5" w:rsidP="00FB1AC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Пикулина Виктория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129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Школа воздушного эквилибра «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Galaxy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ice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junior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Шалахова Ирина Олеговна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Шалахов Дмитрий Владимирович </w:t>
      </w:r>
      <w:r w:rsidRPr="00336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Сергиев Посад</w:t>
      </w:r>
    </w:p>
    <w:p w:rsidR="00FB1AC5" w:rsidRPr="0033615B" w:rsidRDefault="00FB1AC5" w:rsidP="00FB1AC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14.40 </w:t>
      </w:r>
    </w:p>
    <w:p w:rsidR="00FB1AC5" w:rsidRPr="0033615B" w:rsidRDefault="00FB1AC5" w:rsidP="00FB1AC5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b/>
          <w:sz w:val="28"/>
          <w:szCs w:val="28"/>
          <w:lang w:eastAsia="ru-RU"/>
        </w:rPr>
        <w:t>Образцовый коллектив студия бального танца «Радонеж»</w:t>
      </w:r>
      <w:r w:rsidRPr="00FB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/Кабинет 103</w:t>
      </w:r>
    </w:p>
    <w:p w:rsidR="00FB1AC5" w:rsidRPr="0033615B" w:rsidRDefault="00FB1AC5" w:rsidP="00FB1AC5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Пономарева Наталья Владимировна  </w:t>
      </w:r>
    </w:p>
    <w:p w:rsidR="00232E7D" w:rsidRDefault="00FB1AC5" w:rsidP="00232E7D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61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МУК ОДЦ «Октябрь»</w:t>
      </w:r>
    </w:p>
    <w:p w:rsidR="00FB1AC5" w:rsidRPr="00232E7D" w:rsidRDefault="00FB1AC5" w:rsidP="00232E7D">
      <w:pPr>
        <w:pStyle w:val="a4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33F6" w:rsidRPr="004801EF" w:rsidRDefault="00FB1AC5" w:rsidP="00E433F6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01EF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«Эстрадный вокал»</w:t>
      </w:r>
      <w:r w:rsidR="00E433F6" w:rsidRPr="00480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433F6" w:rsidRPr="00E433F6" w:rsidRDefault="00E433F6" w:rsidP="00E433F6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15.30- настройка микрофонов</w:t>
      </w:r>
    </w:p>
    <w:p w:rsidR="00E433F6" w:rsidRPr="00E433F6" w:rsidRDefault="00E433F6" w:rsidP="00E433F6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3F6" w:rsidRDefault="00E433F6" w:rsidP="00E433F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15.35</w:t>
      </w:r>
    </w:p>
    <w:p w:rsidR="00E433F6" w:rsidRPr="00E433F6" w:rsidRDefault="00E433F6" w:rsidP="00232E7D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3F6">
        <w:rPr>
          <w:rFonts w:ascii="Times New Roman" w:eastAsia="Times New Roman" w:hAnsi="Times New Roman" w:cs="Times New Roman"/>
          <w:b/>
          <w:sz w:val="28"/>
          <w:szCs w:val="28"/>
        </w:rPr>
        <w:t>Шоу группа «Штиль» /Кабинет 234</w:t>
      </w:r>
    </w:p>
    <w:p w:rsidR="00E433F6" w:rsidRPr="0033615B" w:rsidRDefault="00E433F6" w:rsidP="00E433F6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>Руководитель Исаева Лиля Юрьевна</w:t>
      </w:r>
    </w:p>
    <w:p w:rsidR="00E433F6" w:rsidRPr="0033615B" w:rsidRDefault="00E433F6" w:rsidP="00E433F6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32E7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ДК им. Ю.А. Гагарина </w:t>
      </w:r>
    </w:p>
    <w:p w:rsidR="00E433F6" w:rsidRPr="0033615B" w:rsidRDefault="00E433F6" w:rsidP="00E433F6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г. Сергиев Посад </w:t>
      </w:r>
    </w:p>
    <w:p w:rsidR="00E433F6" w:rsidRPr="00E433F6" w:rsidRDefault="00E433F6" w:rsidP="00E433F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15.40</w:t>
      </w:r>
    </w:p>
    <w:p w:rsidR="00E433F6" w:rsidRPr="0033615B" w:rsidRDefault="00E433F6" w:rsidP="00E433F6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Вокальный ансамбль «Ступени»</w:t>
      </w:r>
      <w:r w:rsidRPr="00E433F6">
        <w:rPr>
          <w:rFonts w:ascii="Times New Roman" w:eastAsia="Times New Roman" w:hAnsi="Times New Roman" w:cs="Times New Roman"/>
          <w:b/>
          <w:sz w:val="28"/>
          <w:szCs w:val="28"/>
        </w:rPr>
        <w:t xml:space="preserve"> /Кабинет 220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</w:t>
      </w: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младшая группа</w:t>
      </w:r>
    </w:p>
    <w:p w:rsidR="00E433F6" w:rsidRPr="0033615B" w:rsidRDefault="00E433F6" w:rsidP="00E433F6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Золотых Татьяна Евгеньевна </w:t>
      </w:r>
    </w:p>
    <w:p w:rsidR="00E433F6" w:rsidRPr="0033615B" w:rsidRDefault="00E433F6" w:rsidP="00E433F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«Культурно-досуговый центр «Радуга»</w:t>
      </w:r>
    </w:p>
    <w:p w:rsidR="00D851D5" w:rsidRDefault="00E433F6" w:rsidP="007911F1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г. Краснозаводск</w:t>
      </w:r>
    </w:p>
    <w:p w:rsidR="00E433F6" w:rsidRDefault="00E433F6" w:rsidP="00E433F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3F6" w:rsidRPr="0033615B" w:rsidRDefault="00E433F6" w:rsidP="00E433F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15.45 </w:t>
      </w:r>
    </w:p>
    <w:p w:rsidR="00E433F6" w:rsidRPr="0033615B" w:rsidRDefault="00E433F6" w:rsidP="00E433F6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b/>
          <w:sz w:val="28"/>
          <w:szCs w:val="28"/>
        </w:rPr>
        <w:t>Образцовый коллектив вокальный ансамбль «Ступени»</w:t>
      </w:r>
      <w:r w:rsidRPr="00E43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/Кабинет 220</w:t>
      </w:r>
    </w:p>
    <w:p w:rsidR="00E433F6" w:rsidRPr="0033615B" w:rsidRDefault="00E433F6" w:rsidP="00E433F6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Золотых Татьяна Евгеньевна </w:t>
      </w:r>
    </w:p>
    <w:p w:rsidR="00E433F6" w:rsidRPr="0033615B" w:rsidRDefault="00E433F6" w:rsidP="00E433F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-досуговый центр «Радуга»</w:t>
      </w:r>
    </w:p>
    <w:p w:rsidR="00E433F6" w:rsidRPr="0033615B" w:rsidRDefault="00E433F6" w:rsidP="00E433F6">
      <w:pP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15B">
        <w:rPr>
          <w:rFonts w:ascii="Times New Roman" w:eastAsia="Times New Roman" w:hAnsi="Times New Roman" w:cs="Times New Roman"/>
          <w:color w:val="000000"/>
          <w:sz w:val="28"/>
          <w:szCs w:val="28"/>
        </w:rPr>
        <w:t>г. Краснозаводск</w:t>
      </w:r>
    </w:p>
    <w:p w:rsidR="00E433F6" w:rsidRPr="00E433F6" w:rsidRDefault="00E433F6" w:rsidP="00E433F6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3F6" w:rsidRPr="004870C4" w:rsidRDefault="00E433F6" w:rsidP="00E43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репетиция для солистов по возможности</w:t>
      </w:r>
      <w:r w:rsidR="00232E7D">
        <w:rPr>
          <w:rFonts w:ascii="Times New Roman" w:hAnsi="Times New Roman" w:cs="Times New Roman"/>
          <w:b/>
          <w:sz w:val="28"/>
          <w:szCs w:val="28"/>
        </w:rPr>
        <w:t>.</w:t>
      </w:r>
      <w:r w:rsidR="000F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0F13C1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</w:p>
    <w:sectPr w:rsidR="00E433F6" w:rsidRPr="004870C4" w:rsidSect="008F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273"/>
    <w:multiLevelType w:val="hybridMultilevel"/>
    <w:tmpl w:val="CCE4F056"/>
    <w:lvl w:ilvl="0" w:tplc="BAE8FC3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604676"/>
    <w:multiLevelType w:val="hybridMultilevel"/>
    <w:tmpl w:val="AB6E2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21A92"/>
    <w:multiLevelType w:val="hybridMultilevel"/>
    <w:tmpl w:val="1334F946"/>
    <w:lvl w:ilvl="0" w:tplc="E67CB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9276A"/>
    <w:multiLevelType w:val="hybridMultilevel"/>
    <w:tmpl w:val="EF18FD3C"/>
    <w:lvl w:ilvl="0" w:tplc="FD9CDC8E">
      <w:start w:val="25"/>
      <w:numFmt w:val="decimal"/>
      <w:lvlText w:val="%1."/>
      <w:lvlJc w:val="left"/>
      <w:pPr>
        <w:ind w:left="109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2779F7"/>
    <w:multiLevelType w:val="hybridMultilevel"/>
    <w:tmpl w:val="9A205EC0"/>
    <w:lvl w:ilvl="0" w:tplc="80420B7A">
      <w:start w:val="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0C4"/>
    <w:rsid w:val="00033686"/>
    <w:rsid w:val="000C00DB"/>
    <w:rsid w:val="000F13C1"/>
    <w:rsid w:val="001B2CEC"/>
    <w:rsid w:val="00232E7D"/>
    <w:rsid w:val="00307A75"/>
    <w:rsid w:val="003334BD"/>
    <w:rsid w:val="00340084"/>
    <w:rsid w:val="003A6939"/>
    <w:rsid w:val="004801EF"/>
    <w:rsid w:val="004870C4"/>
    <w:rsid w:val="005648C5"/>
    <w:rsid w:val="005E03F5"/>
    <w:rsid w:val="00646834"/>
    <w:rsid w:val="00696EF8"/>
    <w:rsid w:val="007866DF"/>
    <w:rsid w:val="007911F1"/>
    <w:rsid w:val="008252A4"/>
    <w:rsid w:val="00872451"/>
    <w:rsid w:val="008B1B26"/>
    <w:rsid w:val="008D10E4"/>
    <w:rsid w:val="008F43CB"/>
    <w:rsid w:val="00C75F06"/>
    <w:rsid w:val="00D851D5"/>
    <w:rsid w:val="00E433F6"/>
    <w:rsid w:val="00E84B0F"/>
    <w:rsid w:val="00EA275E"/>
    <w:rsid w:val="00F44E98"/>
    <w:rsid w:val="00FB1AC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C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B1A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2020-09-09T10:26:00Z</dcterms:created>
  <dcterms:modified xsi:type="dcterms:W3CDTF">2020-09-10T06:07:00Z</dcterms:modified>
</cp:coreProperties>
</file>